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A1" w:rsidRPr="00B46FA1" w:rsidRDefault="00B46FA1" w:rsidP="00D507DC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FA1">
        <w:rPr>
          <w:rFonts w:ascii="Times New Roman" w:hAnsi="Times New Roman" w:cs="Times New Roman"/>
          <w:b/>
          <w:sz w:val="36"/>
          <w:szCs w:val="36"/>
        </w:rPr>
        <w:t>ЖИРЯТИНСКИЙ РАЙОННЫЙ СОВЕТ НАРОДНЫХ ДЕПУТАТОВ</w:t>
      </w:r>
    </w:p>
    <w:p w:rsidR="00B46FA1" w:rsidRPr="00B46FA1" w:rsidRDefault="00B46FA1" w:rsidP="00B46FA1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6FA1" w:rsidRPr="00B46FA1" w:rsidRDefault="00B46FA1" w:rsidP="00B46FA1">
      <w:pPr>
        <w:pStyle w:val="ConsPlusNormal"/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4253"/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B46FA1" w:rsidRPr="00B46FA1" w:rsidRDefault="00B46FA1" w:rsidP="00B46FA1">
      <w:pPr>
        <w:pStyle w:val="ConsPlusNormal"/>
        <w:tabs>
          <w:tab w:val="left" w:pos="4253"/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B46FA1">
        <w:rPr>
          <w:rFonts w:ascii="Times New Roman" w:hAnsi="Times New Roman" w:cs="Times New Roman"/>
          <w:sz w:val="28"/>
          <w:szCs w:val="28"/>
        </w:rPr>
        <w:t>_______2019 г.  № ______</w:t>
      </w:r>
    </w:p>
    <w:p w:rsidR="00B46FA1" w:rsidRPr="00B46FA1" w:rsidRDefault="008455B6" w:rsidP="00B46FA1">
      <w:pPr>
        <w:pStyle w:val="ConsPlusNormal"/>
        <w:tabs>
          <w:tab w:val="left" w:pos="4253"/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Жирятино</w:t>
      </w:r>
    </w:p>
    <w:p w:rsidR="00B46FA1" w:rsidRPr="00B46FA1" w:rsidRDefault="00B46FA1" w:rsidP="00B46FA1">
      <w:pPr>
        <w:pStyle w:val="ConsPlusNormal"/>
        <w:tabs>
          <w:tab w:val="left" w:pos="4253"/>
          <w:tab w:val="left" w:pos="7170"/>
        </w:tabs>
        <w:ind w:right="4536"/>
        <w:rPr>
          <w:rFonts w:ascii="Times New Roman" w:hAnsi="Times New Roman" w:cs="Times New Roman"/>
          <w:sz w:val="28"/>
          <w:szCs w:val="28"/>
        </w:rPr>
      </w:pPr>
    </w:p>
    <w:p w:rsidR="00B46FA1" w:rsidRDefault="00B46FA1" w:rsidP="00B46FA1">
      <w:pPr>
        <w:pStyle w:val="ConsPlusNormal"/>
        <w:tabs>
          <w:tab w:val="left" w:pos="4253"/>
          <w:tab w:val="left" w:pos="7170"/>
        </w:tabs>
        <w:ind w:right="4536"/>
        <w:rPr>
          <w:rFonts w:ascii="Times New Roman" w:hAnsi="Times New Roman" w:cs="Times New Roman"/>
          <w:sz w:val="28"/>
          <w:szCs w:val="28"/>
        </w:rPr>
      </w:pPr>
      <w:r w:rsidRPr="00B46FA1">
        <w:rPr>
          <w:rFonts w:ascii="Times New Roman" w:hAnsi="Times New Roman" w:cs="Times New Roman"/>
          <w:sz w:val="28"/>
          <w:szCs w:val="28"/>
        </w:rPr>
        <w:t>Об утверждении</w:t>
      </w:r>
      <w:r w:rsidR="00914077">
        <w:rPr>
          <w:rFonts w:ascii="Times New Roman" w:hAnsi="Times New Roman" w:cs="Times New Roman"/>
          <w:sz w:val="28"/>
          <w:szCs w:val="28"/>
        </w:rPr>
        <w:t xml:space="preserve"> местных</w:t>
      </w:r>
      <w:r w:rsidR="00054251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</w:t>
      </w:r>
      <w:r w:rsidR="00914077">
        <w:rPr>
          <w:rFonts w:ascii="Times New Roman" w:hAnsi="Times New Roman" w:cs="Times New Roman"/>
          <w:sz w:val="28"/>
          <w:szCs w:val="28"/>
        </w:rPr>
        <w:t>проектирования Жирятинского муниципального района Брянской области</w:t>
      </w:r>
    </w:p>
    <w:p w:rsidR="007760B7" w:rsidRPr="006B6D2F" w:rsidRDefault="00B46FA1" w:rsidP="00B46FA1">
      <w:pPr>
        <w:pStyle w:val="ConsPlusNormal"/>
        <w:tabs>
          <w:tab w:val="left" w:pos="4253"/>
          <w:tab w:val="left" w:pos="7170"/>
        </w:tabs>
        <w:ind w:righ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760B7" w:rsidRPr="00347DDF" w:rsidRDefault="00914077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Согласно п.20 ч.1, ч.3, ч.4 ст.14</w:t>
      </w:r>
      <w:r w:rsidR="00734E37" w:rsidRPr="00347DDF">
        <w:rPr>
          <w:rFonts w:ascii="Times New Roman" w:hAnsi="Times New Roman" w:cs="Times New Roman"/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sz w:val="26"/>
          <w:szCs w:val="26"/>
        </w:rPr>
        <w:t xml:space="preserve"> ст.29.4 Градостроительного кодекса Российской Федерации,</w:t>
      </w:r>
      <w:r w:rsidR="00734E37" w:rsidRPr="00347DDF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="007760B7" w:rsidRPr="00347DDF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DE748F">
        <w:rPr>
          <w:rFonts w:ascii="Times New Roman" w:hAnsi="Times New Roman" w:cs="Times New Roman"/>
          <w:bCs/>
          <w:sz w:val="26"/>
          <w:szCs w:val="26"/>
        </w:rPr>
        <w:t xml:space="preserve"> Жирятинского</w:t>
      </w:r>
      <w:r w:rsidR="00347DDF" w:rsidRPr="00347DDF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DE748F">
        <w:rPr>
          <w:rFonts w:ascii="Times New Roman" w:hAnsi="Times New Roman" w:cs="Times New Roman"/>
          <w:bCs/>
          <w:sz w:val="26"/>
          <w:szCs w:val="26"/>
        </w:rPr>
        <w:t>, Жирятинский районный Совет народных депутатов</w:t>
      </w:r>
      <w:r w:rsidR="007760B7" w:rsidRPr="00347DDF">
        <w:rPr>
          <w:rFonts w:ascii="Times New Roman" w:hAnsi="Times New Roman" w:cs="Times New Roman"/>
          <w:bCs/>
          <w:sz w:val="26"/>
          <w:szCs w:val="26"/>
        </w:rPr>
        <w:t>,</w:t>
      </w:r>
    </w:p>
    <w:p w:rsidR="007760B7" w:rsidRPr="006B6D2F" w:rsidRDefault="007760B7" w:rsidP="007760B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7760B7" w:rsidRPr="006B6D2F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6D2F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760B7" w:rsidRPr="006B6D2F" w:rsidRDefault="007760B7" w:rsidP="007760B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760B7" w:rsidRPr="00FA5663" w:rsidRDefault="00D507DC" w:rsidP="00FA566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663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054251" w:rsidRPr="00FA5663">
        <w:rPr>
          <w:rFonts w:ascii="Times New Roman" w:hAnsi="Times New Roman" w:cs="Times New Roman"/>
          <w:bCs/>
          <w:sz w:val="26"/>
          <w:szCs w:val="26"/>
        </w:rPr>
        <w:t xml:space="preserve">местные нормативы градостроительного проектирования Жирятинского муниципального района Брянской области согласно приложению. </w:t>
      </w:r>
      <w:r w:rsidR="00734E37" w:rsidRPr="00FA5663">
        <w:rPr>
          <w:rFonts w:ascii="Times New Roman" w:hAnsi="Times New Roman" w:cs="Times New Roman"/>
          <w:bCs/>
          <w:sz w:val="26"/>
          <w:szCs w:val="26"/>
        </w:rPr>
        <w:t>(</w:t>
      </w:r>
      <w:r w:rsidR="00347DDF" w:rsidRPr="00FA5663">
        <w:rPr>
          <w:rFonts w:ascii="Times New Roman" w:hAnsi="Times New Roman" w:cs="Times New Roman"/>
          <w:bCs/>
          <w:sz w:val="26"/>
          <w:szCs w:val="26"/>
        </w:rPr>
        <w:t>П</w:t>
      </w:r>
      <w:r w:rsidR="00734E37" w:rsidRPr="00FA5663">
        <w:rPr>
          <w:rFonts w:ascii="Times New Roman" w:hAnsi="Times New Roman" w:cs="Times New Roman"/>
          <w:bCs/>
          <w:sz w:val="26"/>
          <w:szCs w:val="26"/>
        </w:rPr>
        <w:t>риложение)</w:t>
      </w:r>
      <w:r w:rsidR="007760B7" w:rsidRPr="00FA5663">
        <w:rPr>
          <w:rFonts w:ascii="Times New Roman" w:hAnsi="Times New Roman" w:cs="Times New Roman"/>
          <w:bCs/>
          <w:sz w:val="26"/>
          <w:szCs w:val="26"/>
        </w:rPr>
        <w:t>.</w:t>
      </w:r>
    </w:p>
    <w:p w:rsidR="00FA5663" w:rsidRPr="00FA5663" w:rsidRDefault="00FA5663" w:rsidP="00FA566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663">
        <w:rPr>
          <w:rFonts w:ascii="Times New Roman" w:hAnsi="Times New Roman" w:cs="Times New Roman"/>
          <w:bCs/>
          <w:sz w:val="26"/>
          <w:szCs w:val="26"/>
        </w:rPr>
        <w:t>Решение вступает в силу со дня его обнародования в установленном порядке.</w:t>
      </w:r>
    </w:p>
    <w:p w:rsidR="007760B7" w:rsidRPr="006B6D2F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60B7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07DC" w:rsidRDefault="00D507DC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5968" w:rsidRPr="006B6D2F" w:rsidRDefault="00BE5968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E748F" w:rsidRPr="006B6D2F" w:rsidTr="00DE748F">
        <w:tc>
          <w:tcPr>
            <w:tcW w:w="8931" w:type="dxa"/>
          </w:tcPr>
          <w:p w:rsidR="00DE748F" w:rsidRPr="006B6D2F" w:rsidRDefault="00DE748F" w:rsidP="00BE5968">
            <w:pPr>
              <w:jc w:val="both"/>
              <w:rPr>
                <w:sz w:val="26"/>
                <w:szCs w:val="26"/>
              </w:rPr>
            </w:pPr>
            <w:r w:rsidRPr="00DE748F">
              <w:rPr>
                <w:sz w:val="26"/>
                <w:szCs w:val="26"/>
              </w:rPr>
              <w:t xml:space="preserve">Глава Жирятинского района                                                      С.П. </w:t>
            </w:r>
            <w:proofErr w:type="spellStart"/>
            <w:r w:rsidRPr="00DE748F">
              <w:rPr>
                <w:sz w:val="26"/>
                <w:szCs w:val="26"/>
              </w:rPr>
              <w:t>Налегацкая</w:t>
            </w:r>
            <w:proofErr w:type="spellEnd"/>
          </w:p>
        </w:tc>
      </w:tr>
    </w:tbl>
    <w:p w:rsidR="00BD1C48" w:rsidRPr="00734E37" w:rsidRDefault="00BD1C48" w:rsidP="00BB0FB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1C48" w:rsidRPr="00734E37" w:rsidSect="009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8A0"/>
    <w:multiLevelType w:val="hybridMultilevel"/>
    <w:tmpl w:val="4F585F8A"/>
    <w:lvl w:ilvl="0" w:tplc="D7C67FC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6"/>
    <w:rsid w:val="00054251"/>
    <w:rsid w:val="000A6479"/>
    <w:rsid w:val="000D6B36"/>
    <w:rsid w:val="000E5712"/>
    <w:rsid w:val="00130E14"/>
    <w:rsid w:val="00132EFA"/>
    <w:rsid w:val="001637C1"/>
    <w:rsid w:val="001A6F19"/>
    <w:rsid w:val="001D5645"/>
    <w:rsid w:val="002047A0"/>
    <w:rsid w:val="00242B6E"/>
    <w:rsid w:val="00256479"/>
    <w:rsid w:val="00283508"/>
    <w:rsid w:val="002952ED"/>
    <w:rsid w:val="002D3B24"/>
    <w:rsid w:val="002E5B9B"/>
    <w:rsid w:val="00310970"/>
    <w:rsid w:val="0032455A"/>
    <w:rsid w:val="00347DDF"/>
    <w:rsid w:val="003775A4"/>
    <w:rsid w:val="003A64B4"/>
    <w:rsid w:val="003D4FFF"/>
    <w:rsid w:val="004260B1"/>
    <w:rsid w:val="004567CE"/>
    <w:rsid w:val="00466869"/>
    <w:rsid w:val="00467FE4"/>
    <w:rsid w:val="00482C28"/>
    <w:rsid w:val="004B6D4A"/>
    <w:rsid w:val="004E5117"/>
    <w:rsid w:val="00516AAE"/>
    <w:rsid w:val="00532AE6"/>
    <w:rsid w:val="005B4395"/>
    <w:rsid w:val="005C01F0"/>
    <w:rsid w:val="005C435A"/>
    <w:rsid w:val="006062E3"/>
    <w:rsid w:val="00613B88"/>
    <w:rsid w:val="00635AE3"/>
    <w:rsid w:val="0063680A"/>
    <w:rsid w:val="00641817"/>
    <w:rsid w:val="006427F6"/>
    <w:rsid w:val="006B51E6"/>
    <w:rsid w:val="006B6D2F"/>
    <w:rsid w:val="006C3718"/>
    <w:rsid w:val="006D50BE"/>
    <w:rsid w:val="006F5AD8"/>
    <w:rsid w:val="0071076A"/>
    <w:rsid w:val="00732D57"/>
    <w:rsid w:val="00734E37"/>
    <w:rsid w:val="007559B1"/>
    <w:rsid w:val="007760B7"/>
    <w:rsid w:val="007B587C"/>
    <w:rsid w:val="007D3B9A"/>
    <w:rsid w:val="007E291D"/>
    <w:rsid w:val="007E79E6"/>
    <w:rsid w:val="008139BF"/>
    <w:rsid w:val="00817CFF"/>
    <w:rsid w:val="008455B6"/>
    <w:rsid w:val="008622E9"/>
    <w:rsid w:val="00866F5E"/>
    <w:rsid w:val="008C4FBA"/>
    <w:rsid w:val="0090161D"/>
    <w:rsid w:val="0090246F"/>
    <w:rsid w:val="00914077"/>
    <w:rsid w:val="00916399"/>
    <w:rsid w:val="00924251"/>
    <w:rsid w:val="00960B8D"/>
    <w:rsid w:val="00977DEF"/>
    <w:rsid w:val="009A3AE4"/>
    <w:rsid w:val="00A10915"/>
    <w:rsid w:val="00A33CAE"/>
    <w:rsid w:val="00A46F9D"/>
    <w:rsid w:val="00A54229"/>
    <w:rsid w:val="00A66266"/>
    <w:rsid w:val="00A66DAD"/>
    <w:rsid w:val="00A933F8"/>
    <w:rsid w:val="00AE2421"/>
    <w:rsid w:val="00B33C62"/>
    <w:rsid w:val="00B46FA1"/>
    <w:rsid w:val="00BB0FB8"/>
    <w:rsid w:val="00BD1C48"/>
    <w:rsid w:val="00BE5968"/>
    <w:rsid w:val="00C57907"/>
    <w:rsid w:val="00CE4D36"/>
    <w:rsid w:val="00D141D9"/>
    <w:rsid w:val="00D2707D"/>
    <w:rsid w:val="00D507DC"/>
    <w:rsid w:val="00D55893"/>
    <w:rsid w:val="00D82F77"/>
    <w:rsid w:val="00D852DF"/>
    <w:rsid w:val="00DA72E1"/>
    <w:rsid w:val="00DC2D34"/>
    <w:rsid w:val="00DE748F"/>
    <w:rsid w:val="00E024F1"/>
    <w:rsid w:val="00E06CAE"/>
    <w:rsid w:val="00E37E32"/>
    <w:rsid w:val="00E51704"/>
    <w:rsid w:val="00E54ACA"/>
    <w:rsid w:val="00E972C3"/>
    <w:rsid w:val="00F226DC"/>
    <w:rsid w:val="00F30323"/>
    <w:rsid w:val="00F4119B"/>
    <w:rsid w:val="00FA5663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BED03-1D2B-47CD-9B2B-4C15A63D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77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674D3C053490EEF3ACA04EB715370E685FBAA699FCAA07644EE93E3244Q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Администратор</cp:lastModifiedBy>
  <cp:revision>7</cp:revision>
  <cp:lastPrinted>2019-05-31T07:40:00Z</cp:lastPrinted>
  <dcterms:created xsi:type="dcterms:W3CDTF">2019-05-31T07:47:00Z</dcterms:created>
  <dcterms:modified xsi:type="dcterms:W3CDTF">2019-09-18T11:21:00Z</dcterms:modified>
</cp:coreProperties>
</file>