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1520FD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1520FD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1520FD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20FD">
        <w:rPr>
          <w:rFonts w:ascii="Times New Roman" w:hAnsi="Times New Roman" w:cs="Times New Roman"/>
          <w:b w:val="0"/>
          <w:bCs w:val="0"/>
          <w:sz w:val="28"/>
          <w:szCs w:val="28"/>
        </w:rPr>
        <w:t>29.09.</w:t>
      </w:r>
      <w:r w:rsidR="002002C0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DB226B">
        <w:rPr>
          <w:rFonts w:ascii="Times New Roman" w:hAnsi="Times New Roman" w:cs="Times New Roman"/>
          <w:b w:val="0"/>
          <w:bCs w:val="0"/>
          <w:sz w:val="28"/>
          <w:szCs w:val="28"/>
        </w:rPr>
        <w:t>. № 6-154</w:t>
      </w:r>
    </w:p>
    <w:p w:rsidR="00452BD0" w:rsidRPr="00363D2C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2F61" w:rsidRDefault="00FF052C" w:rsidP="00272F6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</w:t>
      </w: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72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</w:t>
      </w:r>
    </w:p>
    <w:p w:rsidR="00272F61" w:rsidRDefault="00272F61" w:rsidP="00272F6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муниципальных служащих </w:t>
      </w:r>
    </w:p>
    <w:p w:rsidR="004D1C95" w:rsidRDefault="00272F61" w:rsidP="00272F6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 района</w:t>
      </w:r>
    </w:p>
    <w:p w:rsidR="00272F61" w:rsidRDefault="00272F61" w:rsidP="00272F6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2F61" w:rsidRDefault="00272F61" w:rsidP="00272F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02C0" w:rsidRPr="002002C0" w:rsidRDefault="002002C0" w:rsidP="00200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bo-CN"/>
        </w:rPr>
      </w:pPr>
      <w:r w:rsidRPr="002002C0">
        <w:rPr>
          <w:sz w:val="28"/>
          <w:szCs w:val="28"/>
          <w:lang w:bidi="bo-CN"/>
        </w:rPr>
        <w:t>Руководствуясь нормами Трудового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 от 07.02.2011 №6-ФЗ "Об общих принципах организации и деятельности контрольно-счетных органов субъектов Российской Федерации и муниципальных образований",   Уставом Жирятинского района, Положением о Контрольно-счетной</w:t>
      </w:r>
      <w:r w:rsidR="00D7787E">
        <w:rPr>
          <w:sz w:val="28"/>
          <w:szCs w:val="28"/>
          <w:lang w:bidi="bo-CN"/>
        </w:rPr>
        <w:t xml:space="preserve"> палате</w:t>
      </w:r>
      <w:r w:rsidRPr="002002C0">
        <w:rPr>
          <w:sz w:val="28"/>
          <w:szCs w:val="28"/>
          <w:lang w:bidi="bo-CN"/>
        </w:rPr>
        <w:t xml:space="preserve">  Жирятинского района с учетом изменений, Жирятинский районный Совет народных депутатов</w:t>
      </w:r>
    </w:p>
    <w:p w:rsidR="00F37DD2" w:rsidRPr="00E24800" w:rsidRDefault="00F37DD2" w:rsidP="002002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86" w:rsidRDefault="001520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E31822" w:rsidRPr="00D67A62">
        <w:rPr>
          <w:rFonts w:ascii="Times New Roman" w:hAnsi="Times New Roman" w:cs="Times New Roman"/>
          <w:bCs/>
          <w:sz w:val="28"/>
          <w:szCs w:val="28"/>
        </w:rPr>
        <w:t>:</w:t>
      </w:r>
    </w:p>
    <w:p w:rsidR="002002C0" w:rsidRPr="00363D2C" w:rsidRDefault="0020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231" w:rsidRPr="00363D2C" w:rsidRDefault="00484004" w:rsidP="001779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C2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2EBC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об оплате труда муниципальных служащих</w:t>
      </w:r>
      <w:r w:rsidR="00272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Жирятинского района</w:t>
      </w:r>
      <w:r w:rsidR="00BD2E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утвержденное 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D2EB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Жирятинского районного Совета народных депутатов</w:t>
      </w:r>
      <w:r w:rsid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B7F40">
        <w:rPr>
          <w:rFonts w:ascii="Times New Roman" w:hAnsi="Times New Roman" w:cs="Times New Roman"/>
          <w:b w:val="0"/>
          <w:bCs w:val="0"/>
          <w:sz w:val="28"/>
          <w:szCs w:val="28"/>
        </w:rPr>
        <w:t>433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оплате труда муниципальных служащих Жирятинского района»</w:t>
      </w:r>
      <w:r w:rsidR="00D67A62" w:rsidRPr="00D6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</w:t>
      </w:r>
      <w:r w:rsidR="002001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7A62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6A3231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B7F40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2C0">
        <w:rPr>
          <w:rFonts w:ascii="Times New Roman" w:hAnsi="Times New Roman" w:cs="Times New Roman"/>
          <w:sz w:val="28"/>
          <w:szCs w:val="28"/>
        </w:rPr>
        <w:t xml:space="preserve"> в </w:t>
      </w:r>
      <w:r w:rsidR="002A2D5A">
        <w:rPr>
          <w:rFonts w:ascii="Times New Roman" w:hAnsi="Times New Roman" w:cs="Times New Roman"/>
          <w:sz w:val="28"/>
          <w:szCs w:val="28"/>
        </w:rPr>
        <w:t xml:space="preserve">абзаце 3 пункта 2.7. раздела 2 </w:t>
      </w:r>
      <w:r w:rsidR="008B7F40">
        <w:rPr>
          <w:rFonts w:ascii="Times New Roman" w:hAnsi="Times New Roman" w:cs="Times New Roman"/>
          <w:sz w:val="28"/>
          <w:szCs w:val="28"/>
        </w:rPr>
        <w:t>Положени</w:t>
      </w:r>
      <w:r w:rsidR="002A2D5A">
        <w:rPr>
          <w:rFonts w:ascii="Times New Roman" w:hAnsi="Times New Roman" w:cs="Times New Roman"/>
          <w:sz w:val="28"/>
          <w:szCs w:val="28"/>
        </w:rPr>
        <w:t>я</w:t>
      </w:r>
      <w:r w:rsidR="008B7F40">
        <w:rPr>
          <w:rFonts w:ascii="Times New Roman" w:hAnsi="Times New Roman" w:cs="Times New Roman"/>
          <w:sz w:val="28"/>
          <w:szCs w:val="28"/>
        </w:rPr>
        <w:t xml:space="preserve"> по оплате труда муниципальных служащих Жирятинского района</w:t>
      </w:r>
      <w:r w:rsidR="00E24800">
        <w:rPr>
          <w:rFonts w:ascii="Times New Roman" w:hAnsi="Times New Roman" w:cs="Times New Roman"/>
          <w:sz w:val="28"/>
          <w:szCs w:val="28"/>
        </w:rPr>
        <w:t xml:space="preserve"> </w:t>
      </w:r>
      <w:r w:rsidR="0032516E">
        <w:rPr>
          <w:rFonts w:ascii="Times New Roman" w:hAnsi="Times New Roman" w:cs="Times New Roman"/>
          <w:sz w:val="28"/>
          <w:szCs w:val="28"/>
        </w:rPr>
        <w:t>исключить слова</w:t>
      </w:r>
      <w:r w:rsidR="008622AE">
        <w:rPr>
          <w:rFonts w:ascii="Times New Roman" w:hAnsi="Times New Roman" w:cs="Times New Roman"/>
          <w:sz w:val="28"/>
          <w:szCs w:val="28"/>
        </w:rPr>
        <w:t xml:space="preserve"> «</w:t>
      </w:r>
      <w:r w:rsidR="0032516E">
        <w:rPr>
          <w:rFonts w:ascii="Times New Roman" w:hAnsi="Times New Roman" w:cs="Times New Roman"/>
          <w:sz w:val="28"/>
          <w:szCs w:val="28"/>
        </w:rPr>
        <w:t>Председателю</w:t>
      </w:r>
      <w:r w:rsidR="00E24800">
        <w:rPr>
          <w:rFonts w:ascii="Times New Roman" w:hAnsi="Times New Roman" w:cs="Times New Roman"/>
          <w:sz w:val="28"/>
          <w:szCs w:val="28"/>
        </w:rPr>
        <w:t xml:space="preserve"> </w:t>
      </w:r>
      <w:r w:rsidR="0032516E">
        <w:rPr>
          <w:rFonts w:ascii="Times New Roman" w:hAnsi="Times New Roman" w:cs="Times New Roman"/>
          <w:sz w:val="28"/>
          <w:szCs w:val="28"/>
        </w:rPr>
        <w:t>контрольно-счетной палаты Жирятинского района»</w:t>
      </w:r>
      <w:r w:rsidR="00DF2A08">
        <w:rPr>
          <w:rFonts w:ascii="Times New Roman" w:hAnsi="Times New Roman" w:cs="Times New Roman"/>
          <w:sz w:val="28"/>
          <w:szCs w:val="28"/>
        </w:rPr>
        <w:t>;</w:t>
      </w:r>
    </w:p>
    <w:p w:rsidR="008B7F40" w:rsidRDefault="00DF2A08" w:rsidP="00DF2A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№1 к Положению об оплате труда муниципальных служащих Жирятинского района </w:t>
      </w:r>
      <w:r w:rsidR="008B7F40" w:rsidRPr="00DF2A08">
        <w:rPr>
          <w:rFonts w:ascii="Times New Roman" w:hAnsi="Times New Roman" w:cs="Times New Roman"/>
          <w:sz w:val="28"/>
          <w:szCs w:val="28"/>
        </w:rPr>
        <w:t>«</w:t>
      </w:r>
      <w:r w:rsidR="008B7F40" w:rsidRPr="00DF2A08">
        <w:rPr>
          <w:rFonts w:ascii="Times New Roman" w:hAnsi="Times New Roman" w:cs="Times New Roman"/>
          <w:bCs/>
          <w:sz w:val="28"/>
          <w:szCs w:val="28"/>
        </w:rPr>
        <w:t xml:space="preserve">Должностные </w:t>
      </w:r>
      <w:r w:rsidR="00200131" w:rsidRPr="00DF2A08">
        <w:rPr>
          <w:rFonts w:ascii="Times New Roman" w:hAnsi="Times New Roman" w:cs="Times New Roman"/>
          <w:bCs/>
          <w:sz w:val="28"/>
          <w:szCs w:val="28"/>
        </w:rPr>
        <w:t>о</w:t>
      </w:r>
      <w:r w:rsidR="008B7F40" w:rsidRPr="00DF2A08">
        <w:rPr>
          <w:rFonts w:ascii="Times New Roman" w:hAnsi="Times New Roman" w:cs="Times New Roman"/>
          <w:bCs/>
          <w:sz w:val="28"/>
          <w:szCs w:val="28"/>
        </w:rPr>
        <w:t xml:space="preserve">клады муниципальных служащих в органах местного самоуправления Жирятинского района устанавливаются в следующих </w:t>
      </w:r>
      <w:r w:rsidR="00272F61" w:rsidRPr="00DF2A08">
        <w:rPr>
          <w:rFonts w:ascii="Times New Roman" w:hAnsi="Times New Roman" w:cs="Times New Roman"/>
          <w:bCs/>
          <w:sz w:val="28"/>
          <w:szCs w:val="28"/>
        </w:rPr>
        <w:t>размерах</w:t>
      </w:r>
      <w:r w:rsidR="00272F61">
        <w:rPr>
          <w:rFonts w:ascii="Times New Roman" w:hAnsi="Times New Roman" w:cs="Times New Roman"/>
          <w:bCs/>
          <w:sz w:val="28"/>
          <w:szCs w:val="28"/>
        </w:rPr>
        <w:t>» исключить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строку:</w:t>
      </w:r>
    </w:p>
    <w:p w:rsidR="00DF2A08" w:rsidRPr="00DF2A08" w:rsidRDefault="00DF2A08" w:rsidP="00DF2A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2"/>
        <w:gridCol w:w="2940"/>
      </w:tblGrid>
      <w:tr w:rsidR="008B7F40" w:rsidRPr="00D92F8E" w:rsidTr="00177986">
        <w:tc>
          <w:tcPr>
            <w:tcW w:w="889" w:type="dxa"/>
            <w:shd w:val="clear" w:color="auto" w:fill="auto"/>
          </w:tcPr>
          <w:p w:rsidR="008B7F40" w:rsidRPr="00D92F8E" w:rsidRDefault="008B7F40" w:rsidP="00177986">
            <w:r w:rsidRPr="00D92F8E">
              <w:t>№пп</w:t>
            </w:r>
          </w:p>
        </w:tc>
        <w:tc>
          <w:tcPr>
            <w:tcW w:w="5742" w:type="dxa"/>
            <w:shd w:val="clear" w:color="auto" w:fill="auto"/>
          </w:tcPr>
          <w:p w:rsidR="008B7F40" w:rsidRPr="00D92F8E" w:rsidRDefault="008B7F40" w:rsidP="00177986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0" w:type="dxa"/>
            <w:shd w:val="clear" w:color="auto" w:fill="auto"/>
          </w:tcPr>
          <w:p w:rsidR="008B7F40" w:rsidRPr="00D92F8E" w:rsidRDefault="008B7F40" w:rsidP="00177986">
            <w:r w:rsidRPr="00D92F8E">
              <w:t>Оклады (должностные оклады</w:t>
            </w:r>
            <w:proofErr w:type="gramStart"/>
            <w:r w:rsidRPr="00D92F8E">
              <w:t>) ,</w:t>
            </w:r>
            <w:proofErr w:type="gramEnd"/>
            <w:r w:rsidRPr="00D92F8E">
              <w:t xml:space="preserve"> в рублях</w:t>
            </w:r>
          </w:p>
        </w:tc>
      </w:tr>
      <w:tr w:rsidR="008B7F40" w:rsidRPr="000E249A" w:rsidTr="00177986">
        <w:tc>
          <w:tcPr>
            <w:tcW w:w="889" w:type="dxa"/>
            <w:shd w:val="clear" w:color="auto" w:fill="auto"/>
          </w:tcPr>
          <w:p w:rsidR="008B7F40" w:rsidRPr="00D92F8E" w:rsidRDefault="008B7F40" w:rsidP="00177986">
            <w:r>
              <w:t>3.</w:t>
            </w:r>
          </w:p>
        </w:tc>
        <w:tc>
          <w:tcPr>
            <w:tcW w:w="5742" w:type="dxa"/>
            <w:shd w:val="clear" w:color="auto" w:fill="auto"/>
          </w:tcPr>
          <w:p w:rsidR="008B7F40" w:rsidRDefault="008B7F40" w:rsidP="00177986">
            <w:r>
              <w:t>Председатель контрольно-счетной палаты</w:t>
            </w:r>
          </w:p>
        </w:tc>
        <w:tc>
          <w:tcPr>
            <w:tcW w:w="2940" w:type="dxa"/>
            <w:shd w:val="clear" w:color="auto" w:fill="auto"/>
          </w:tcPr>
          <w:p w:rsidR="008B7F40" w:rsidRDefault="008B7F40" w:rsidP="00004BE0">
            <w:r>
              <w:t xml:space="preserve">  </w:t>
            </w:r>
            <w:r w:rsidR="00177986">
              <w:t>9</w:t>
            </w:r>
            <w:r w:rsidR="00004BE0">
              <w:t>445</w:t>
            </w:r>
          </w:p>
        </w:tc>
      </w:tr>
    </w:tbl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D6" w:rsidRDefault="00B03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D6" w:rsidRDefault="00B03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D6" w:rsidRDefault="00B03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D6" w:rsidRDefault="00B03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363D2C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Жирятинского района        </w:t>
      </w:r>
      <w:r w:rsidR="00216E96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177986">
        <w:rPr>
          <w:rFonts w:ascii="Times New Roman" w:hAnsi="Times New Roman" w:cs="Times New Roman"/>
          <w:sz w:val="28"/>
          <w:szCs w:val="28"/>
        </w:rPr>
        <w:t>В</w:t>
      </w:r>
      <w:r w:rsidR="00216E96">
        <w:rPr>
          <w:rFonts w:ascii="Times New Roman" w:hAnsi="Times New Roman" w:cs="Times New Roman"/>
          <w:sz w:val="28"/>
          <w:szCs w:val="28"/>
        </w:rPr>
        <w:t xml:space="preserve">. </w:t>
      </w:r>
      <w:r w:rsidR="00177986">
        <w:rPr>
          <w:rFonts w:ascii="Times New Roman" w:hAnsi="Times New Roman" w:cs="Times New Roman"/>
          <w:sz w:val="28"/>
          <w:szCs w:val="28"/>
        </w:rPr>
        <w:t>Лагеева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9F434A" w:rsidRPr="00363D2C" w:rsidSect="008B7F40">
      <w:pgSz w:w="11906" w:h="16838" w:code="9"/>
      <w:pgMar w:top="426" w:right="99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04BE0"/>
    <w:rsid w:val="00082550"/>
    <w:rsid w:val="000C740F"/>
    <w:rsid w:val="000D391E"/>
    <w:rsid w:val="00122B7B"/>
    <w:rsid w:val="00145F37"/>
    <w:rsid w:val="001520FD"/>
    <w:rsid w:val="001670B9"/>
    <w:rsid w:val="001725F2"/>
    <w:rsid w:val="00177986"/>
    <w:rsid w:val="001951AD"/>
    <w:rsid w:val="001A5C2A"/>
    <w:rsid w:val="001B3266"/>
    <w:rsid w:val="001F0524"/>
    <w:rsid w:val="00200131"/>
    <w:rsid w:val="002002C0"/>
    <w:rsid w:val="002045E5"/>
    <w:rsid w:val="00216E96"/>
    <w:rsid w:val="00226A11"/>
    <w:rsid w:val="00252F38"/>
    <w:rsid w:val="00254931"/>
    <w:rsid w:val="00272F61"/>
    <w:rsid w:val="002A2D5A"/>
    <w:rsid w:val="002B30D0"/>
    <w:rsid w:val="00317528"/>
    <w:rsid w:val="00317FA6"/>
    <w:rsid w:val="0032516E"/>
    <w:rsid w:val="003363A6"/>
    <w:rsid w:val="00354188"/>
    <w:rsid w:val="00363D2C"/>
    <w:rsid w:val="003A58C4"/>
    <w:rsid w:val="003C28E7"/>
    <w:rsid w:val="003C67F6"/>
    <w:rsid w:val="003D5540"/>
    <w:rsid w:val="003E5E52"/>
    <w:rsid w:val="003F7748"/>
    <w:rsid w:val="00451F99"/>
    <w:rsid w:val="00452BD0"/>
    <w:rsid w:val="00484004"/>
    <w:rsid w:val="0049125F"/>
    <w:rsid w:val="004D1C95"/>
    <w:rsid w:val="00546520"/>
    <w:rsid w:val="0055266C"/>
    <w:rsid w:val="005C2F23"/>
    <w:rsid w:val="0061264D"/>
    <w:rsid w:val="0062584B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A5847"/>
    <w:rsid w:val="006A6DB8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622AE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51CA0"/>
    <w:rsid w:val="0096410C"/>
    <w:rsid w:val="009C0651"/>
    <w:rsid w:val="009D385E"/>
    <w:rsid w:val="009F3BB2"/>
    <w:rsid w:val="009F434A"/>
    <w:rsid w:val="00A07088"/>
    <w:rsid w:val="00A66B5E"/>
    <w:rsid w:val="00AA5E17"/>
    <w:rsid w:val="00AB540E"/>
    <w:rsid w:val="00AD4951"/>
    <w:rsid w:val="00B039D6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E0281"/>
    <w:rsid w:val="00CF1026"/>
    <w:rsid w:val="00CF767E"/>
    <w:rsid w:val="00D11E48"/>
    <w:rsid w:val="00D67A62"/>
    <w:rsid w:val="00D707EF"/>
    <w:rsid w:val="00D75122"/>
    <w:rsid w:val="00D7787E"/>
    <w:rsid w:val="00D817C3"/>
    <w:rsid w:val="00DB226B"/>
    <w:rsid w:val="00DC6032"/>
    <w:rsid w:val="00DE1C2F"/>
    <w:rsid w:val="00DF2A08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C0D21"/>
    <w:rsid w:val="00EE3D2A"/>
    <w:rsid w:val="00EE637C"/>
    <w:rsid w:val="00F11286"/>
    <w:rsid w:val="00F37DD2"/>
    <w:rsid w:val="00F47EB7"/>
    <w:rsid w:val="00F95886"/>
    <w:rsid w:val="00FB2C75"/>
    <w:rsid w:val="00FB3584"/>
    <w:rsid w:val="00FB56CB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3EBAEB-513A-48C3-97CF-0399386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2021-10-04T06:16:00Z</cp:lastPrinted>
  <dcterms:created xsi:type="dcterms:W3CDTF">2021-10-19T07:23:00Z</dcterms:created>
  <dcterms:modified xsi:type="dcterms:W3CDTF">2021-10-19T07:23:00Z</dcterms:modified>
</cp:coreProperties>
</file>